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0BE3" w14:textId="25592B3F" w:rsidR="006004A7" w:rsidRPr="0022707F" w:rsidRDefault="006004A7" w:rsidP="006004A7">
      <w:pPr>
        <w:jc w:val="center"/>
        <w:rPr>
          <w:b/>
          <w:bCs/>
          <w:sz w:val="28"/>
          <w:szCs w:val="28"/>
        </w:rPr>
      </w:pPr>
      <w:r w:rsidRPr="0022707F">
        <w:rPr>
          <w:b/>
          <w:bCs/>
          <w:sz w:val="28"/>
          <w:szCs w:val="28"/>
        </w:rPr>
        <w:t xml:space="preserve">Košický atléti </w:t>
      </w:r>
      <w:r w:rsidR="006257C0">
        <w:rPr>
          <w:b/>
          <w:bCs/>
          <w:sz w:val="28"/>
          <w:szCs w:val="28"/>
        </w:rPr>
        <w:t xml:space="preserve">v desaťročnici </w:t>
      </w:r>
      <w:r w:rsidR="006257C0" w:rsidRPr="0022707F">
        <w:rPr>
          <w:b/>
          <w:bCs/>
          <w:sz w:val="28"/>
          <w:szCs w:val="28"/>
        </w:rPr>
        <w:t xml:space="preserve">AK Slávia TU Košice </w:t>
      </w:r>
      <w:r w:rsidRPr="0022707F">
        <w:rPr>
          <w:b/>
          <w:bCs/>
          <w:sz w:val="28"/>
          <w:szCs w:val="28"/>
        </w:rPr>
        <w:t>s výraznými úspechmi</w:t>
      </w:r>
    </w:p>
    <w:p w14:paraId="609A8013" w14:textId="77777777" w:rsidR="00F55E5D" w:rsidRDefault="006004A7" w:rsidP="00F55E5D">
      <w:pPr>
        <w:jc w:val="both"/>
      </w:pPr>
      <w:r>
        <w:t xml:space="preserve">Atléti z AK Slávia TU Košice </w:t>
      </w:r>
      <w:r w:rsidR="001C6580">
        <w:t xml:space="preserve">od uvoľnenia podmienok týkajúcich sa </w:t>
      </w:r>
      <w:proofErr w:type="spellStart"/>
      <w:r w:rsidR="001C6580">
        <w:t>koronavírusu</w:t>
      </w:r>
      <w:proofErr w:type="spellEnd"/>
      <w:r w:rsidR="001C6580">
        <w:t xml:space="preserve"> (od júna)</w:t>
      </w:r>
      <w:r>
        <w:t xml:space="preserve"> </w:t>
      </w:r>
      <w:r w:rsidR="00F55E5D">
        <w:t xml:space="preserve">mali </w:t>
      </w:r>
      <w:r>
        <w:t xml:space="preserve">nabitý program. Počnúc majstrovstvami Slovenska dospelých a majstrovstvami v mládežníckych kategóriách, medzinárodnej súťaži mládeže do 15 rokov v Brne EKAG 2020. </w:t>
      </w:r>
    </w:p>
    <w:p w14:paraId="7303E6D5" w14:textId="59B030D8" w:rsidR="00AB433C" w:rsidRDefault="006004A7" w:rsidP="00F55E5D">
      <w:pPr>
        <w:jc w:val="both"/>
      </w:pPr>
      <w:r>
        <w:t>V Atletickej lige bol tuhý boj dvoch východoslovenských družstiev mužov AK Slávia TUKE a Slávia Spišská nová Ves</w:t>
      </w:r>
      <w:r w:rsidR="00F55E5D">
        <w:t xml:space="preserve"> o udržanie s v</w:t>
      </w:r>
      <w:r w:rsidR="00122B87">
        <w:t> </w:t>
      </w:r>
      <w:r w:rsidR="0022707F">
        <w:t>Atletickej</w:t>
      </w:r>
      <w:r w:rsidR="00122B87">
        <w:t xml:space="preserve"> </w:t>
      </w:r>
      <w:r w:rsidR="00F55E5D">
        <w:t>lige</w:t>
      </w:r>
      <w:r>
        <w:t xml:space="preserve">. Pravidlá Atletickej ligy nás postavili v túto sezónu proti sebe, keď ešte v minulom roku hosťovali chlapci zo Spišskej </w:t>
      </w:r>
      <w:r w:rsidR="00520ED1">
        <w:t>N</w:t>
      </w:r>
      <w:r>
        <w:t xml:space="preserve">ovej Vsi za náš klub. </w:t>
      </w:r>
      <w:r w:rsidR="00520ED1">
        <w:t>Muži obsadili 6.miesto a</w:t>
      </w:r>
      <w:r w:rsidR="001C6580">
        <w:t> </w:t>
      </w:r>
      <w:r w:rsidR="00520ED1">
        <w:t>ženy</w:t>
      </w:r>
      <w:r w:rsidR="001C6580">
        <w:t xml:space="preserve"> 5.miesto</w:t>
      </w:r>
      <w:r w:rsidR="00520ED1">
        <w:t>. Pri ženách sa treba pozastaviť, pretože to bolo najmladšie družstvo v celej lige okrem dvoch junioriek boli len dorastenky</w:t>
      </w:r>
      <w:r w:rsidR="00F55E5D">
        <w:t>,</w:t>
      </w:r>
      <w:r w:rsidR="001C6580">
        <w:t xml:space="preserve"> čo je veľká perspektíva tohto mladého tímu </w:t>
      </w:r>
      <w:r>
        <w:t xml:space="preserve">a tak </w:t>
      </w:r>
      <w:r w:rsidR="001C6580">
        <w:t>pre</w:t>
      </w:r>
      <w:r>
        <w:t xml:space="preserve"> budúci rok </w:t>
      </w:r>
      <w:r w:rsidR="001C6580">
        <w:t xml:space="preserve">máme opäť </w:t>
      </w:r>
      <w:r>
        <w:t xml:space="preserve">kompletné zastúpenie v Atletickej lige. </w:t>
      </w:r>
      <w:r w:rsidR="001C6580">
        <w:t>Na posledných majstrovstvách Slovenska</w:t>
      </w:r>
      <w:r w:rsidR="001C6580" w:rsidRPr="001C6580">
        <w:t xml:space="preserve"> </w:t>
      </w:r>
      <w:r w:rsidR="001C6580">
        <w:t xml:space="preserve">juniorov, junioriek a starších žiakov a žiačok, ktoré sa uskutočnili </w:t>
      </w:r>
      <w:r>
        <w:t xml:space="preserve"> </w:t>
      </w:r>
      <w:r w:rsidR="001C6580">
        <w:t xml:space="preserve">v Trnave (zrušili sa súťaže  družstiev dorastu a staršieho žiactva vrátane viacbojov), </w:t>
      </w:r>
      <w:r>
        <w:t xml:space="preserve">naši mladí športovci </w:t>
      </w:r>
      <w:r w:rsidR="001C6580">
        <w:t xml:space="preserve">sa </w:t>
      </w:r>
      <w:r>
        <w:t>popasovali výborne a súťažili na hranici svojich možností, to znamená v nových osobných rekordoch</w:t>
      </w:r>
      <w:r w:rsidR="00122B87">
        <w:t>,</w:t>
      </w:r>
      <w:r>
        <w:t xml:space="preserve"> ako náš najstarší atlét vo výprave Rasťo Jelínek v trojskoku, Matej </w:t>
      </w:r>
      <w:proofErr w:type="spellStart"/>
      <w:r>
        <w:t>Fedák</w:t>
      </w:r>
      <w:proofErr w:type="spellEnd"/>
      <w:r>
        <w:t xml:space="preserve"> v kladive, Matej </w:t>
      </w:r>
      <w:proofErr w:type="spellStart"/>
      <w:r>
        <w:t>Bracho</w:t>
      </w:r>
      <w:proofErr w:type="spellEnd"/>
      <w:r>
        <w:t xml:space="preserve"> v skoku o žrdi </w:t>
      </w:r>
      <w:proofErr w:type="spellStart"/>
      <w:r>
        <w:t>Fešovič</w:t>
      </w:r>
      <w:proofErr w:type="spellEnd"/>
      <w:r>
        <w:t xml:space="preserve"> </w:t>
      </w:r>
      <w:proofErr w:type="spellStart"/>
      <w:r>
        <w:t>Gorgio</w:t>
      </w:r>
      <w:proofErr w:type="spellEnd"/>
      <w:r>
        <w:t xml:space="preserve"> v behu na 3000 m, Popovičová </w:t>
      </w:r>
      <w:proofErr w:type="spellStart"/>
      <w:r>
        <w:t>Viviána</w:t>
      </w:r>
      <w:proofErr w:type="spellEnd"/>
      <w:r>
        <w:t xml:space="preserve"> v behu na 2000m, Diana </w:t>
      </w:r>
      <w:proofErr w:type="spellStart"/>
      <w:r>
        <w:t>Devaldová</w:t>
      </w:r>
      <w:proofErr w:type="spellEnd"/>
      <w:r>
        <w:t xml:space="preserve"> 60m, 150m a 300m...</w:t>
      </w:r>
      <w:r w:rsidR="00F55E5D">
        <w:t xml:space="preserve">a výborne sa vrátila po zranení dorastenka Viktória Rusnáková </w:t>
      </w:r>
      <w:r w:rsidR="0022707F">
        <w:t xml:space="preserve">(slovenská rekordérka vo halovom päťboji), keď v skoku do diaľky obsadila druhé miesto v osobnom rekorde 564 cm. </w:t>
      </w:r>
      <w:r>
        <w:t xml:space="preserve">Hodnotenie poradia úspešnosti </w:t>
      </w:r>
      <w:r w:rsidR="001C6580">
        <w:t xml:space="preserve">podľa zisku medailí sme obsadili </w:t>
      </w:r>
      <w:r w:rsidR="0022707F">
        <w:t xml:space="preserve">na týchto pretekoch </w:t>
      </w:r>
      <w:r w:rsidR="001C6580">
        <w:t>tretie miest</w:t>
      </w:r>
      <w:r w:rsidR="00360CAF">
        <w:t>o</w:t>
      </w:r>
      <w:r w:rsidR="001C6580">
        <w:t xml:space="preserve"> 7 zlatých, 6 strieborných a 5 bronzových medailí </w:t>
      </w:r>
      <w:r>
        <w:t>za TOP t</w:t>
      </w:r>
      <w:r w:rsidR="00D22593">
        <w:t>í</w:t>
      </w:r>
      <w:r>
        <w:t xml:space="preserve">mami na Slovensku a to ŠOG Nitra a ŠK Dukla, </w:t>
      </w:r>
      <w:proofErr w:type="spellStart"/>
      <w:r>
        <w:t>o.z</w:t>
      </w:r>
      <w:proofErr w:type="spellEnd"/>
      <w:r>
        <w:t xml:space="preserve">. B. Bystrica, avšak </w:t>
      </w:r>
      <w:r w:rsidR="00360CAF">
        <w:t>v celkovom hodnotí podľa získania bodov sme obsadili prvé miesto 212,5 bod</w:t>
      </w:r>
      <w:r w:rsidR="0022707F">
        <w:t>u</w:t>
      </w:r>
      <w:r w:rsidR="00360CAF">
        <w:t xml:space="preserve"> pred ŠOG Nitra 207,5</w:t>
      </w:r>
      <w:r w:rsidR="0022707F">
        <w:t xml:space="preserve"> a</w:t>
      </w:r>
      <w:r w:rsidR="00360CAF">
        <w:t xml:space="preserve"> Naša atletika Bratislava 177. Dosiahnuté výsledky sú krásnym vyvrcholením k blížiacemu sa 10 výročiu klubu pod názvom Atletický klub Slávia Technická univerzita Košice.  Tieto výsledky by sme určite nedosiahli bez obetavej práce našich trénerov Michala Rusnáka a predov</w:t>
      </w:r>
      <w:r w:rsidR="005A33EC">
        <w:t>š</w:t>
      </w:r>
      <w:r w:rsidR="00360CAF">
        <w:t>etkým t</w:t>
      </w:r>
      <w:r w:rsidR="005A33EC">
        <w:t>ýc</w:t>
      </w:r>
      <w:r w:rsidR="00360CAF">
        <w:t xml:space="preserve">h, ktorí vychovávajú našich najmenších atlétov Barbory </w:t>
      </w:r>
      <w:proofErr w:type="spellStart"/>
      <w:r w:rsidR="005A33EC">
        <w:t>M</w:t>
      </w:r>
      <w:r w:rsidR="00360CAF">
        <w:t>erkovskej</w:t>
      </w:r>
      <w:proofErr w:type="spellEnd"/>
      <w:r w:rsidR="00360CAF">
        <w:t xml:space="preserve"> a</w:t>
      </w:r>
      <w:r w:rsidR="005A33EC">
        <w:t xml:space="preserve"> Olívie </w:t>
      </w:r>
      <w:proofErr w:type="spellStart"/>
      <w:r w:rsidR="005A33EC">
        <w:t>Ongáľovej</w:t>
      </w:r>
      <w:proofErr w:type="spellEnd"/>
      <w:r w:rsidR="005A33EC">
        <w:t xml:space="preserve">. Naši najúspešnejší atléti podľa zisku zlatých medailí v sezóne 2020 boli Rastislav Jelínek 5, po dve získali </w:t>
      </w:r>
      <w:proofErr w:type="spellStart"/>
      <w:r w:rsidR="005A33EC">
        <w:t>Hakulinová</w:t>
      </w:r>
      <w:proofErr w:type="spellEnd"/>
      <w:r w:rsidR="005A33EC">
        <w:t xml:space="preserve"> Stanislava, </w:t>
      </w:r>
      <w:proofErr w:type="spellStart"/>
      <w:r w:rsidR="005A33EC">
        <w:t>Devaldová</w:t>
      </w:r>
      <w:proofErr w:type="spellEnd"/>
      <w:r w:rsidR="005A33EC">
        <w:t xml:space="preserve"> Karin, </w:t>
      </w:r>
      <w:proofErr w:type="spellStart"/>
      <w:r w:rsidR="005A33EC">
        <w:t>Fedák</w:t>
      </w:r>
      <w:proofErr w:type="spellEnd"/>
      <w:r w:rsidR="005A33EC">
        <w:t xml:space="preserve"> Matej, </w:t>
      </w:r>
      <w:proofErr w:type="spellStart"/>
      <w:r w:rsidR="005A33EC">
        <w:t>Bracho</w:t>
      </w:r>
      <w:proofErr w:type="spellEnd"/>
      <w:r w:rsidR="005A33EC">
        <w:t xml:space="preserve"> Matej, </w:t>
      </w:r>
      <w:r w:rsidR="00F55E5D">
        <w:t xml:space="preserve">po jednej </w:t>
      </w:r>
      <w:proofErr w:type="spellStart"/>
      <w:r w:rsidR="00122B87">
        <w:t>Kucka</w:t>
      </w:r>
      <w:proofErr w:type="spellEnd"/>
      <w:r w:rsidR="00122B87">
        <w:t xml:space="preserve"> Filip, </w:t>
      </w:r>
      <w:proofErr w:type="spellStart"/>
      <w:r w:rsidR="00F55E5D">
        <w:t>Fešovič</w:t>
      </w:r>
      <w:proofErr w:type="spellEnd"/>
      <w:r w:rsidR="00F55E5D">
        <w:t xml:space="preserve"> </w:t>
      </w:r>
      <w:proofErr w:type="spellStart"/>
      <w:r w:rsidR="00F55E5D">
        <w:t>Gorgio</w:t>
      </w:r>
      <w:proofErr w:type="spellEnd"/>
      <w:r w:rsidR="00F55E5D">
        <w:t xml:space="preserve">, </w:t>
      </w:r>
      <w:proofErr w:type="spellStart"/>
      <w:r w:rsidR="00F55E5D">
        <w:t>Fotulová</w:t>
      </w:r>
      <w:proofErr w:type="spellEnd"/>
      <w:r w:rsidR="00F55E5D">
        <w:t xml:space="preserve"> </w:t>
      </w:r>
      <w:proofErr w:type="spellStart"/>
      <w:r w:rsidR="00F55E5D">
        <w:t>Mia</w:t>
      </w:r>
      <w:proofErr w:type="spellEnd"/>
      <w:r w:rsidR="00F55E5D">
        <w:t xml:space="preserve"> a </w:t>
      </w:r>
      <w:proofErr w:type="spellStart"/>
      <w:r w:rsidR="00F55E5D">
        <w:t>Váňa</w:t>
      </w:r>
      <w:proofErr w:type="spellEnd"/>
      <w:r w:rsidR="00F55E5D">
        <w:t xml:space="preserve"> Lukáš. Nielen títo atléti sa podpísali pod úspechy klubu ale aj tí, ktorá získali strieborné, bronzové medaile ale aj </w:t>
      </w:r>
      <w:r w:rsidR="0022707F">
        <w:t>ostatní</w:t>
      </w:r>
      <w:r w:rsidR="00F55E5D">
        <w:t xml:space="preserve">, ktorí sa umiestnili do 8 bodovacieho miesta. Spoločným úspechom je nesporne umiestnenie sa v celkovom hodnotení klubov na všetkých majstrovstvách Slovenska a to na štvrtom mieste </w:t>
      </w:r>
      <w:r w:rsidR="00122B87">
        <w:t xml:space="preserve"> s počtom bodov 647 </w:t>
      </w:r>
      <w:r w:rsidR="00F55E5D">
        <w:t xml:space="preserve">z 214 klubov na Slovensku </w:t>
      </w:r>
      <w:r w:rsidR="0022707F">
        <w:t xml:space="preserve">a to </w:t>
      </w:r>
      <w:r w:rsidR="00F55E5D">
        <w:t xml:space="preserve">za ŠOG Nitra 981 bodov, ŠK Dukla </w:t>
      </w:r>
      <w:proofErr w:type="spellStart"/>
      <w:r w:rsidR="00F55E5D">
        <w:t>o.z</w:t>
      </w:r>
      <w:proofErr w:type="spellEnd"/>
      <w:r w:rsidR="00F55E5D">
        <w:t>. Banská Bystrica 896 bodov a Naša atletika Bratislava 822 bodov.</w:t>
      </w:r>
      <w:r w:rsidR="0022707F">
        <w:t xml:space="preserve"> Atléti z AK Slávia TUKE získali celkovo v sezóne 2020 17 zlatých, 16 strieborných a 17 bronzových medailí. </w:t>
      </w:r>
      <w:r w:rsidR="007565ED">
        <w:t xml:space="preserve"> Sme radi, že sme súčasťou tohto skvelého tímu. Mgr. Henrieta Rusnáková a Jaroslav Rusnák. Vďaka patrí všetkým tím, ktorí očistili meno Rusnák pánovi profesorovi Čižmárovi a pánovi </w:t>
      </w:r>
      <w:r w:rsidR="006257C0">
        <w:t xml:space="preserve">Marekovi </w:t>
      </w:r>
      <w:proofErr w:type="spellStart"/>
      <w:r w:rsidR="007565ED">
        <w:t>Mryglotovi</w:t>
      </w:r>
      <w:proofErr w:type="spellEnd"/>
      <w:r w:rsidR="007565ED">
        <w:t>.</w:t>
      </w:r>
    </w:p>
    <w:p w14:paraId="531D3970" w14:textId="322AEB89" w:rsidR="007565ED" w:rsidRDefault="007565ED" w:rsidP="00F55E5D">
      <w:pPr>
        <w:jc w:val="both"/>
      </w:pPr>
      <w:r>
        <w:t>Ďakujeme.</w:t>
      </w:r>
    </w:p>
    <w:p w14:paraId="4D8537E8" w14:textId="1D633AF3" w:rsidR="006004A7" w:rsidRPr="006004A7" w:rsidRDefault="007565ED" w:rsidP="002270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F976" wp14:editId="5FA2D6C2">
                <wp:simplePos x="0" y="0"/>
                <wp:positionH relativeFrom="column">
                  <wp:posOffset>579120</wp:posOffset>
                </wp:positionH>
                <wp:positionV relativeFrom="paragraph">
                  <wp:posOffset>163195</wp:posOffset>
                </wp:positionV>
                <wp:extent cx="4899660" cy="3290570"/>
                <wp:effectExtent l="0" t="0" r="0" b="50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329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2346F" w14:textId="4DFCBDC9" w:rsidR="00D22593" w:rsidRDefault="00D22593" w:rsidP="00227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9A18E" wp14:editId="21ABF275">
                                  <wp:extent cx="4683760" cy="3512820"/>
                                  <wp:effectExtent l="0" t="0" r="2540" b="0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ok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760" cy="351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F97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45.6pt;margin-top:12.85pt;width:385.8pt;height:2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" fillcolor="white [3201]" stroked="f" strokeweight=".5pt">
                <v:textbox>
                  <w:txbxContent>
                    <w:p w14:paraId="57F2346F" w14:textId="4DFCBDC9" w:rsidR="00D22593" w:rsidRDefault="00D22593" w:rsidP="0022707F">
                      <w:r>
                        <w:rPr>
                          <w:noProof/>
                        </w:rPr>
                        <w:drawing>
                          <wp:inline distT="0" distB="0" distL="0" distR="0" wp14:anchorId="7409A18E" wp14:editId="21ABF275">
                            <wp:extent cx="4683760" cy="3512820"/>
                            <wp:effectExtent l="0" t="0" r="2540" b="0"/>
                            <wp:docPr id="4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ok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760" cy="351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04A7" w:rsidRPr="00600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E8"/>
    <w:rsid w:val="00017924"/>
    <w:rsid w:val="00122B87"/>
    <w:rsid w:val="00126B5A"/>
    <w:rsid w:val="00130C17"/>
    <w:rsid w:val="001A6631"/>
    <w:rsid w:val="001C6580"/>
    <w:rsid w:val="0022707F"/>
    <w:rsid w:val="002F008F"/>
    <w:rsid w:val="00360CAF"/>
    <w:rsid w:val="00387DDF"/>
    <w:rsid w:val="003C34E3"/>
    <w:rsid w:val="003D26E8"/>
    <w:rsid w:val="003D33AB"/>
    <w:rsid w:val="003F1167"/>
    <w:rsid w:val="003F2919"/>
    <w:rsid w:val="004A52EC"/>
    <w:rsid w:val="00515C52"/>
    <w:rsid w:val="00520ED1"/>
    <w:rsid w:val="005A33EC"/>
    <w:rsid w:val="006004A7"/>
    <w:rsid w:val="00617198"/>
    <w:rsid w:val="006257C0"/>
    <w:rsid w:val="00724D0B"/>
    <w:rsid w:val="007565ED"/>
    <w:rsid w:val="007D5566"/>
    <w:rsid w:val="007D6A8F"/>
    <w:rsid w:val="008263FF"/>
    <w:rsid w:val="00834228"/>
    <w:rsid w:val="00860C78"/>
    <w:rsid w:val="008A64E5"/>
    <w:rsid w:val="00944E68"/>
    <w:rsid w:val="009877F5"/>
    <w:rsid w:val="009C341A"/>
    <w:rsid w:val="00A655D6"/>
    <w:rsid w:val="00A71618"/>
    <w:rsid w:val="00AA2CA6"/>
    <w:rsid w:val="00AB433C"/>
    <w:rsid w:val="00BB4400"/>
    <w:rsid w:val="00BB5796"/>
    <w:rsid w:val="00BD5177"/>
    <w:rsid w:val="00C040D8"/>
    <w:rsid w:val="00C541F3"/>
    <w:rsid w:val="00CA2430"/>
    <w:rsid w:val="00CC7BE8"/>
    <w:rsid w:val="00D22593"/>
    <w:rsid w:val="00D23AFC"/>
    <w:rsid w:val="00D4150F"/>
    <w:rsid w:val="00DF6734"/>
    <w:rsid w:val="00E06022"/>
    <w:rsid w:val="00E310C5"/>
    <w:rsid w:val="00E941F5"/>
    <w:rsid w:val="00F55E5D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D021"/>
  <w15:chartTrackingRefBased/>
  <w15:docId w15:val="{F6B4F41F-EDE7-480D-8F6B-23B8985F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C54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0D8"/>
    <w:rPr>
      <w:rFonts w:ascii="Segoe UI" w:hAnsi="Segoe UI" w:cs="Segoe UI"/>
      <w:sz w:val="18"/>
      <w:szCs w:val="1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541F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notranslate">
    <w:name w:val="notranslate"/>
    <w:basedOn w:val="Predvolenpsmoodseku"/>
    <w:rsid w:val="003D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Rusnák</dc:creator>
  <cp:keywords/>
  <dc:description/>
  <cp:lastModifiedBy>Jaroslav Rusnák</cp:lastModifiedBy>
  <cp:revision>11</cp:revision>
  <dcterms:created xsi:type="dcterms:W3CDTF">2020-05-17T18:23:00Z</dcterms:created>
  <dcterms:modified xsi:type="dcterms:W3CDTF">2020-11-05T21:03:00Z</dcterms:modified>
</cp:coreProperties>
</file>